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D4F" w:rsidRDefault="00BB6D4F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D4F" w:rsidRPr="00053D41" w:rsidRDefault="00BB6D4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BB6D4F" w:rsidRPr="00053D41" w:rsidRDefault="00BB6D4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16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ayggAIAABA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lW47zA&#10;SJEOOHrgg0fXekCvQnl64yrwujfg5wfYBppjqs7cafrZIaVvWqK2/Mpa3becMAgvCyeTs6Mjjgsg&#10;m/6dZnAN2XkdgYbGdqF2UA0E6EDT44maEAqFzTydLYoUTBRsxWwB3McrSHU8bazzb7juUJjU2AL1&#10;EZ3s75wP0ZDq6BIuc1oKthZSxoXdbm6kRXsCMlnH74D+zE2q4Kx0ODYijjsQJNwRbCHcSPu3MsuL&#10;9DovJ+v5cjEp1sVsUi7S5STNyutynhZlcbv+HgLMiqoVjHF1JxQ/SjAr/o7iQzOM4okiRH2Ny1k+&#10;Gyn6Y5Jp/H6XZCc8dKQUXY2XJydSBWJfKwZpk8oTIcd58jz8WGWowfEfqxJlEJgfNeCHzQAoQRsb&#10;zR5BEFYDX0AtPCMwabX9ilEPLVlj92VHLMdIvlUgqjIritDDcRE1gJE9t2zOLURRgKqxx2ic3vix&#10;73fGim0LN40yVvoKhNiIqJGnqA7yhbaLyRyeiNDX5+vo9fSQrX4AAAD//wMAUEsDBBQABgAIAAAA&#10;IQBid85B2QAAAAQBAAAPAAAAZHJzL2Rvd25yZXYueG1sTI/BTsMwEETvSPyDtUhcEHUIpYEQpwIk&#10;UK8t/YBNvE0i4nUUu0369yxc4DLSaFYzb4v17Hp1ojF0ng3cLRJQxLW3HTcG9p/vt4+gQkS22Hsm&#10;A2cKsC4vLwrMrZ94S6ddbJSUcMjRQBvjkGsd6pYchoUfiCU7+NFhFDs22o44SbnrdZokK+2wY1lo&#10;caC3luqv3dEZOGymm4enqfqI+2y7XL1il1X+bMz11fzyDCrSHP+O4Qdf0KEUpsof2QbVG5BH4q9K&#10;dp8uxVYGsjQBXRb6P3z5DQAA//8DAFBLAQItABQABgAIAAAAIQC2gziS/gAAAOEBAAATAAAAAAAA&#10;AAAAAAAAAAAAAABbQ29udGVudF9UeXBlc10ueG1sUEsBAi0AFAAGAAgAAAAhADj9If/WAAAAlAEA&#10;AAsAAAAAAAAAAAAAAAAALwEAAF9yZWxzLy5yZWxzUEsBAi0AFAAGAAgAAAAhAIo9rKCAAgAAEAUA&#10;AA4AAAAAAAAAAAAAAAAALgIAAGRycy9lMm9Eb2MueG1sUEsBAi0AFAAGAAgAAAAhAGJ3zkHZAAAA&#10;BAEAAA8AAAAAAAAAAAAAAAAA2gQAAGRycy9kb3ducmV2LnhtbFBLBQYAAAAABAAEAPMAAADgBQAA&#10;AAA=&#10;" stroked="f">
                <v:textbox>
                  <w:txbxContent>
                    <w:p w:rsidR="00BB6D4F" w:rsidRPr="00053D41" w:rsidRDefault="00BB6D4F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BB6D4F" w:rsidRPr="00053D41" w:rsidRDefault="00BB6D4F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D4F" w:rsidRDefault="00BB6D4F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A5D29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A5D29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6in;margin-top:9pt;width:131.0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56jfgIAAAc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rn&#10;pxgp0gFH93zw6EoPKA/l6Y2rwOvOgJ8fYBlojqk6c6vpF4eUvm6J2vJLa3XfcsIgvCycTJ4dHXFc&#10;ANn07zWDa8jO6wg0NLYLtYNqIEAHmh6O1IRQaLhysShOT+cYUdjL8+UijdwlpJpOG+v8W647FIwa&#10;W6A+opP9rfMhGlJNLuEyp6VgayFlnNjt5lpatCcgk3X8YgIv3KQKzkqHYyPiuAJBwh1hL4QbaX8s&#10;s7xIr/Jytl4sz2bFupjPyrN0OUuz8qpcpEVZ3Ky/hwCzomoFY1zdCsUnCWbF31F8aIZRPFGEqK9x&#10;Oc/nI0V/TDKN3++S7ISHjpSiq/Hy6ESqQOwbxSBtUnki5GgnP4cfqww1mP6xKlEGgflRA37YDFFw&#10;USNBIhvNHkAXVgNtQD68JmC02n7DqIfOrLH7uiOWYyTfKdBWaOPJsJOxmQyiKBytscdoNK/92O47&#10;Y8W2BeRRvUpfgv4aEaXxFMVBtdBtMYfDyxDa+fk8ej29X6sfAA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JOnnqN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BB6D4F" w:rsidRDefault="00BB6D4F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A5D29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A5D29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BB6D4F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BB6D4F" w:rsidRPr="00817AA1" w:rsidRDefault="00BB6D4F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5A5D29">
              <w:rPr>
                <w:rFonts w:ascii="標楷體" w:hAnsi="標楷體" w:hint="eastAsia"/>
                <w:noProof/>
                <w:sz w:val="28"/>
                <w:szCs w:val="28"/>
              </w:rPr>
              <w:t>三男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5A5D29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5A5D29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5A5D29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5A5D29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5A5D29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5A5D29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30104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30301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30502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30703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30903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31102</w:t>
            </w: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葉承昕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蕭炘睿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張詠傑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羅元聖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彭科樺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曾品熙</w:t>
            </w: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B6D4F" w:rsidRDefault="00BB6D4F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BB6D4F" w:rsidRDefault="00BB6D4F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BB6D4F" w:rsidRDefault="00BB6D4F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BB6D4F" w:rsidRDefault="00BB6D4F">
      <w:pPr>
        <w:sectPr w:rsidR="00BB6D4F" w:rsidSect="00BB6D4F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BB6D4F" w:rsidRDefault="00BB6D4F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D4F" w:rsidRPr="00053D41" w:rsidRDefault="00BB6D4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BB6D4F" w:rsidRPr="00053D41" w:rsidRDefault="00BB6D4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0;margin-top:0;width:162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YuagwIAABc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rMZ5&#10;jpEiHXD0wAePbvWApqE9vXEVeN0b8PMDHAPNsVRn7jT94pDSy5aoLb+xVvctJwzSy8LN5OzqiOMC&#10;yKZ/rxmEITuvI9DQ2C70DrqBAB1oejxRE1KhcJin01mRgomCrZjOgPsYglTH28Y6/5brDoVFjS1Q&#10;H9HJ/s75kA2pji4hmNNSsLWQMm7sdrOUFu0JyGQdnwP6CzepgrPS4dqIOJ5AkhAj2EK6kfbvZZYX&#10;6W1eTtaX89mkWBfTSTlL55M0K2/Ly7Qoi9X6KSSYFVUrGOPqTih+lGBW/B3Fh2EYxRNFiPoal9N8&#10;OlL0xyLT+PyuyE54mEgpuhrPT06kCsS+UQzKJpUnQo7r5GX6scvQg+M3diXKIDA/asAPm2EUXIge&#10;JLLR7BF0YTXQBgzD3wQWrbbfMOphMmvsvu6I5RjJdwq0VWZFEUY5bqIUMLLnls25hSgKUDX2GI3L&#10;pR/Hf2es2LYQaVSz0jegx0ZEqTxndVAxTF+s6fCnCON9vo9ez/+zxQ8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G4Ni5qDAgAA&#10;Fw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BB6D4F" w:rsidRPr="00053D41" w:rsidRDefault="00BB6D4F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BB6D4F" w:rsidRPr="00053D41" w:rsidRDefault="00BB6D4F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2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D4F" w:rsidRDefault="00BB6D4F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A5D29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A5D29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6in;margin-top:9pt;width:131.05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WlWfgIAAAc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q3Ge&#10;YaRIBxw98MGjaz2gIpSnN64Cr3sDfn6AZaA5purMnaafHFL6piVqx6+s1X3LCYPwsnAyeXJ0xHEB&#10;ZNu/1QyuIXuvI9DQ2C7UDqqBAB1oejxRE0Kh4crFojg/n2NEYS/Pl4s0cpeQajptrPOvue5QMGps&#10;gfqITg53zodoSDW5hMucloJthJRxYnfbG2nRgYBMNvGLCTxzkyo4Kx2OjYjjCgQJd4S9EG6k/WuZ&#10;5UV6nZezzWJ5MSs2xXxWXqTLWZqV1+UiLcridvMtBJgVVSsY4+pOKD5JMCv+juJjM4ziiSJEfY3L&#10;eT4fKfpjkmn8fpdkJzx0pBRdjZcnJ1IFYl8pBmmTyhMhRzv5OfxYZajB9I9ViTIIzI8a8MN2iII7&#10;n9S11ewRdGE10Abkw2sCRqvtF4x66Mwau897YjlG8o0CbYU2ngw7GdvJIIrC0Rp7jEbzxo/tvjdW&#10;7FpAHtWr9BXorxFRGkGoYxRH1UK3xRyOL0No56fz6PXj/Vp/Bw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Pa9aVZ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BB6D4F" w:rsidRDefault="00BB6D4F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A5D29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A5D29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BB6D4F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BB6D4F" w:rsidRPr="00817AA1" w:rsidRDefault="00BB6D4F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5A5D29">
              <w:rPr>
                <w:rFonts w:ascii="標楷體" w:hAnsi="標楷體" w:hint="eastAsia"/>
                <w:noProof/>
                <w:sz w:val="28"/>
                <w:szCs w:val="28"/>
              </w:rPr>
              <w:t>三男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5A5D29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5A5D29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5A5D29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5A5D29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5A5D29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5A5D29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30905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31103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30109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30305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30503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30704</w:t>
            </w: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陳敬棠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江品逸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蕭晟育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楊子昱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洪皓軒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張詠華</w:t>
            </w: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B6D4F" w:rsidRDefault="00BB6D4F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BB6D4F" w:rsidRDefault="00BB6D4F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BB6D4F" w:rsidRDefault="00BB6D4F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BB6D4F" w:rsidRDefault="00BB6D4F">
      <w:pPr>
        <w:sectPr w:rsidR="00BB6D4F" w:rsidSect="00BB6D4F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BB6D4F" w:rsidRDefault="00BB6D4F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D4F" w:rsidRPr="00053D41" w:rsidRDefault="00BB6D4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BB6D4F" w:rsidRPr="00053D41" w:rsidRDefault="00BB6D4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0;margin-top:0;width:162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8TPgwIAABcFAAAOAAAAZHJzL2Uyb0RvYy54bWysVFtv2yAUfp+0/4B4T32R08RWnapNlmlS&#10;d5Ha/QACOEbDwIDE7qb+9x1wkqa7SNM0P2DgHL5z+T64uh46ifbcOqFVjbOLFCOuqGZCbWv8+WE9&#10;mWPkPFGMSK14jR+5w9eL16+uelPxXLdaMm4RgChX9abGrfemShJHW94Rd6ENV2BstO2Ih6XdJsyS&#10;HtA7meRpepn02jJjNeXOwe5qNOJFxG8aTv3HpnHcI1ljyM3H0cZxE8ZkcUWqrSWmFfSQBvmHLDoi&#10;FAQ9Qa2IJ2hnxS9QnaBWO934C6q7RDeNoDzWANVk6U/V3LfE8FgLNMeZU5vc/4OlH/afLBKsxjm0&#10;R5EOOHrgg0e3ekCz0J7euAq87g34+QG2geZYqjN3mn5xSOllS9SW31ir+5YTBull4WRydnTEcQFk&#10;07/XDMKQndcRaGhsF3oH3UCADnk8nqgJqVDYzNPprEjBRMFWTGfAfQxBquNpY51/y3WHwqTGFqiP&#10;6GR/53zIhlRHlxDMaSnYWkgZF3a7WUqL9gRkso7fAf2Fm1TBWelwbEQcdyBJiBFsId1I+/cyy4v0&#10;Ni8n68v5bFKsi+mknKXzSZqVt+VlWpTFav0UEsyKqhWMcXUnFD9KMCv+juLDZRjFE0WI+hqX03w6&#10;UvTHItP4/a7ITni4kVJ0NZ6fnEgViH2jGJRNKk+EHOfJy/Rjl6EHx3/sSpRBYH7UgB82QxRcEaIH&#10;iWw0ewRdWA20AcPwmsCk1fYbRj3czBq7rztiOUbynQJtlVlRgJuPiygFjOy5ZXNuIYoCVI09RuN0&#10;6cfrvzNWbFuINKpZ6RvQYyOiVJ6zOqgYbl+s6fBShOt9vo5ez+/Z4gc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AgbxM+DAgAA&#10;Fw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BB6D4F" w:rsidRPr="00053D41" w:rsidRDefault="00BB6D4F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BB6D4F" w:rsidRPr="00053D41" w:rsidRDefault="00BB6D4F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D4F" w:rsidRDefault="00BB6D4F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A5D29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A5D29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6in;margin-top:9pt;width:131.05pt;height:18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J1mfgIAAAcFAAAOAAAAZHJzL2Uyb0RvYy54bWysVG1v2yAQ/j5p/wHxPfVLHTe24lRNukyT&#10;uhep3Q8gBsdoGBiQ2N20/74Dx1nXbdI0zR/wAcfD3T3PsbweOoGOzFiuZIWTixgjJmtFudxX+OPD&#10;drbAyDoiKRFKsgo/MouvVy9fLHtdslS1SlBmEIBIW/a6wq1zuowiW7esI/ZCaSZhs1GmIw6mZh9R&#10;Q3pA70SUxnEe9cpQbVTNrIXV23ETrwJ+07DavW8ayxwSFYbYXBhNGHd+jFZLUu4N0S2vT2GQf4ii&#10;I1zCpWeoW+IIOhj+C1THa6OsatxFrbpINQ2vWcgBskniZ9nct0SzkAsUx+pzmez/g63fHT8YxClw&#10;V2AkSQccPbDBobUaUO7L02tbgte9Bj83wDK4hlStvlP1J4uk2rRE7tmNMapvGaEQXuJPRk+OjjjW&#10;g+z6t4rCNeTgVAAaGtP52kE1EKADTY9nanwotb8yz7PLyzlGNeyl6SKPA3cRKafT2lj3mqkOeaPC&#10;BqgP6OR4Z52PhpSTi7/MKsHplgsRJma/2wiDjgRksg1fSOCZm5DeWSp/bEQcVyBIuMPv+XAD7V+L&#10;JM3idVrMtvniapZts/msuIoXszgp1kUeZ0V2u/3mA0yysuWUMnnHJZskmGR/R/GpGUbxBBGivsLF&#10;PJ2PFP0xyTh8v0uy4w46UvCuwouzEyk9sa8khbRJ6QgXox39HH6oMtRg+oeqBBl45kcNuGE3BMHN&#10;J3XtFH0EXRgFtAH58JqA0SrzBaMeOrPC9vOBGIaReCNBW76NJ8NMxm4yiKzhaIUdRqO5cWO7H7Th&#10;+xaQR/VKdQP6a3iQhhfqGMVJtdBtIYfTy+Db+ek8eP14v1bfAQ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CaQnWZ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BB6D4F" w:rsidRDefault="00BB6D4F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A5D29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A5D29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BB6D4F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BB6D4F" w:rsidRPr="00817AA1" w:rsidRDefault="00BB6D4F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5A5D29">
              <w:rPr>
                <w:rFonts w:ascii="標楷體" w:hAnsi="標楷體" w:hint="eastAsia"/>
                <w:noProof/>
                <w:sz w:val="28"/>
                <w:szCs w:val="28"/>
              </w:rPr>
              <w:t>三男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5A5D29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5A5D29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5A5D29">
              <w:rPr>
                <w:rFonts w:ascii="標楷體" w:hAnsi="標楷體"/>
                <w:noProof/>
                <w:sz w:val="28"/>
                <w:szCs w:val="28"/>
              </w:rPr>
              <w:t>3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5A5D29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5A5D29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5A5D29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30511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30705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30911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31106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30111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30308</w:t>
            </w: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林子禾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江秉桓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蔡睿軒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蘇立堯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許秉翰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張勛荃</w:t>
            </w: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B6D4F" w:rsidRDefault="00BB6D4F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BB6D4F" w:rsidRDefault="00BB6D4F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BB6D4F" w:rsidRDefault="00BB6D4F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BB6D4F" w:rsidRDefault="00BB6D4F">
      <w:pPr>
        <w:sectPr w:rsidR="00BB6D4F" w:rsidSect="00BB6D4F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BB6D4F" w:rsidRDefault="00BB6D4F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D4F" w:rsidRPr="00053D41" w:rsidRDefault="00BB6D4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BB6D4F" w:rsidRPr="00053D41" w:rsidRDefault="00BB6D4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0;margin-top:0;width:162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OMQgwIAABcFAAAOAAAAZHJzL2Uyb0RvYy54bWysVMlu2zAQvRfoPxC8O5IMeZEQOWiSuiiQ&#10;LkDSD6BJyiIqcViStpQW/fcOKdtxugBFUR0kkjN8s7w3urwaupbspXUKdEWzi5QSqTkIpbcV/fSw&#10;niwpcZ5pwVrQsqKP0tGr1csXl70p5RQaaIW0BEG0K3tT0cZ7UyaJ443smLsAIzUaa7Ad87i120RY&#10;1iN61ybTNJ0nPVhhLHDpHJ7ejka6ivh1Lbn/UNdOetJWFHPz8W3jexPeyeqSlVvLTKP4IQ32D1l0&#10;TGkMeoK6ZZ6RnVW/QHWKW3BQ+wsOXQJ1rbiMNWA1WfpTNfcNMzLWgs1x5tQm9/9g+fv9R0uUQO6Q&#10;Kc065OhBDp5cw0CK0J7euBK97g36+QGP0TWW6swd8M+OaLhpmN7KV9ZC30gmML0s3EzOro44LoBs&#10;+ncgMAzbeYhAQ2270DvsBkF0pOnxRE1IhePhNJ0t8hRNHG35bIHcxxCsPN421vk3EjoSFhW1SH1E&#10;Z/s750M2rDy6hGAOWiXWqm3jxm43N60le4YyWcfngP7MrdXBWUO4NiKOJ5gkxgi2kG6k/VuRTfP0&#10;elpM1vPlYpKv89mkWKTLSZoV18U8zYv8dv09JJjlZaOEkPpOaXmUYJb/HcWHYRjFE0VI+ooWs+ls&#10;pOiPRabx+V2RnfI4ka3qKro8ObEyEPtaCyyblZ6pdlwnz9OPXcYeHL+xK1EGgflRA37YDFFw8xA9&#10;SGQD4hF1YQFpQ4bxb4KLBuxXSnqczIq6LztmJSXtW43aKrI8D6McN1EKlNhzy+bcwjRHqIp6Ssbl&#10;jR/Hf2es2jYYaVSzhleox1pFqTxldVAxTl+s6fCnCON9vo9eT/+z1Q8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Ebo4xCDAgAA&#10;Fw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BB6D4F" w:rsidRPr="00053D41" w:rsidRDefault="00BB6D4F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BB6D4F" w:rsidRPr="00053D41" w:rsidRDefault="00BB6D4F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D4F" w:rsidRDefault="00BB6D4F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A5D29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A5D29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6in;margin-top:9pt;width:131.05pt;height:18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l3IfQIAAAcFAAAOAAAAZHJzL2Uyb0RvYy54bWysVNtu3CAQfa/Uf0C8b3yJ92Ir3iiXblUp&#10;vUhJP4AFvEbFQIFdO6367x3wepumrVRV9QMeYDjMzDnDxeXQSXTg1gmtapydpRhxRTUTalfjjw+b&#10;2Qoj54liRGrFa/zIHb5cv3xx0ZuK57rVknGLAES5qjc1br03VZI42vKOuDNtuILNRtuOeJjaXcIs&#10;6QG9k0mepouk15YZqyl3DlZvx028jvhNw6l/3zSOeyRrDLH5ONo4bsOYrC9ItbPEtIIewyD/EEVH&#10;hIJLT1C3xBO0t+IXqE5Qq51u/BnVXaKbRlAec4BssvRZNvctMTzmAsVx5lQm9/9g6bvDB4sEA+6W&#10;GCnSAUcPfPDoWg9oFcrTG1eB170BPz/AMrjGVJ250/STQ0rftETt+JW1um85YRBeFk4mT46OOC6A&#10;bPu3msE1ZO91BBoa24XaQTUQoANNjydqQig0XLlYFOfnc4wo7OX5apFG7hJSTaeNdf411x0KRo0t&#10;UB/RyeHO+RANqSaXcJnTUrCNkDJO7G57Iy06EJDJJn4xgWduUgVnpcOxEXFcgSDhjrAXwo20fy2z&#10;vEiv83K2WayWs2JTzGflMl3N0qy8LhdpURa3m28hwKyoWsEYV3dC8UmCWfF3FB+bYRRPFCHqa1zO&#10;8/lI0R+TTOP3uyQ74aEjpehqvDo5kSoQ+0oxSJtUngg52snP4ccqQw2mf6xKlEFgftSAH7ZDFNxy&#10;UtdWs0fQhdVAG5APrwkYrbZfMOqhM2vsPu+J5RjJNwq0Fdp4MuxkbCeDKApHa+wxGs0bP7b73lix&#10;awF5VK/SV6C/RkRpBKGOURxVC90Wczi+DKGdn86j14/3a/0d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DNpdyH0CAAAH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BB6D4F" w:rsidRDefault="00BB6D4F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A5D29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A5D29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BB6D4F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BB6D4F" w:rsidRPr="00817AA1" w:rsidRDefault="00BB6D4F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5A5D29">
              <w:rPr>
                <w:rFonts w:ascii="標楷體" w:hAnsi="標楷體" w:hint="eastAsia"/>
                <w:noProof/>
                <w:sz w:val="28"/>
                <w:szCs w:val="28"/>
              </w:rPr>
              <w:t>三男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5A5D29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5A5D29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5A5D29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5A5D29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5A5D29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5A5D29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30206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30403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30602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30801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31003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詹宗樺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林郁焜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陳廷睿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潘芃成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曹睿哲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B6D4F" w:rsidRDefault="00BB6D4F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BB6D4F" w:rsidRDefault="00BB6D4F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BB6D4F" w:rsidRDefault="00BB6D4F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BB6D4F" w:rsidRDefault="00BB6D4F">
      <w:pPr>
        <w:sectPr w:rsidR="00BB6D4F" w:rsidSect="00BB6D4F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BB6D4F" w:rsidRDefault="00BB6D4F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D4F" w:rsidRPr="00053D41" w:rsidRDefault="00BB6D4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BB6D4F" w:rsidRPr="00053D41" w:rsidRDefault="00BB6D4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left:0;text-align:left;margin-left:0;margin-top:0;width:162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iNwggIAABgFAAAOAAAAZHJzL2Uyb0RvYy54bWysVNuO2yAQfa/Uf0C8Z21HzsXWOqu9NFWl&#10;7UXa7QcQwDEqBgok9rbqv3eAJM32IlVV/YCBGQ4zc85weTX2Eu25dUKrBhcXOUZcUc2E2jb44+N6&#10;ssTIeaIYkVrxBj9xh69WL19cDqbmU91pybhFAKJcPZgGd96bOssc7XhP3IU2XIGx1bYnHpZ2mzFL&#10;BkDvZTbN83k2aMuM1ZQ7B7t3yYhXEb9tOfXv29Zxj2SDITYfRxvHTRiz1SWpt5aYTtBDGOQfouiJ&#10;UHDpCeqOeIJ2VvwC1QtqtdOtv6C6z3TbCspjDpBNkf+UzUNHDI+5QHGcOZXJ/T9Y+m7/wSLBgLs5&#10;Ror0wNEjHz260SMqilCfwbga3B4MOPoR9sE35urMvaafHFL6tiNqy6+t1UPHCYP44sns7GjCcQFk&#10;M7zVDO4hO68j0NjaPhQPyoEAHXh6OnETYqGwOc1nizIHEwVbOVsA+SG4jNTH08Y6/5rrHoVJgy1w&#10;H9HJ/t755Hp0CZc5LQVbCynjwm43t9KiPQGdrON3QH/mJlVwVjocS4hpB4KEO4IthBt5/1oV0zK/&#10;mVaT9Xy5mJTrcjapFvlykhfVTTXPy6q8W38LARZl3QnGuLoXih81WJR/x/GhG5J6ogrR0OBqNp0l&#10;iv6YZB6/3yXZCw8tKUXf4OXJidSB2FeKQdqk9kTINM+ehx8JgRoc/7EqUQaB+aQBP27GqLjlUV0b&#10;zZ5AF1YDbcAwPCcw6bT9gtEArdlg93lHLMdIvlGgraooy9DLcRGlgJE9t2zOLURRgGqwxyhNb33q&#10;/52xYtvBTUnNSl+DHlsRpRKEm6KCTMIC2i/mdHgqQn+fr6PXjwdt9R0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xoojcIICAAAY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BB6D4F" w:rsidRPr="00053D41" w:rsidRDefault="00BB6D4F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BB6D4F" w:rsidRPr="00053D41" w:rsidRDefault="00BB6D4F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D4F" w:rsidRDefault="00BB6D4F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A5D29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A5D29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left:0;text-align:left;margin-left:6in;margin-top:9pt;width:131.05pt;height:18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3x2fgIAAAgFAAAOAAAAZHJzL2Uyb0RvYy54bWysVNtu3CAQfa/Uf0C8b3yJd7O24o1y6VaV&#10;0ouU9ANYwGtUDBTYtdOo/94Brzdp2kpVVT/gAYbhzJwznF8MnUR7bp3QqsbZSYoRV1QzobY1/ny/&#10;ni0xcp4oRqRWvMYP3OGL1etX572peK5bLRm3CIIoV/Wmxq33pkoSR1veEXeiDVew2WjbEQ9Tu02Y&#10;JT1E72SSp+ki6bVlxmrKnYPVm3ETr2L8puHUf2waxz2SNQZsPo42jpswJqtzUm0tMa2gBxjkH1B0&#10;RCi49BjqhniCdlb8EqoT1GqnG39CdZfophGUxxwgmyx9kc1dSwyPuUBxnDmWyf2/sPTD/pNFggF3&#10;c4wU6YCjez54dKUHlMX69MZV4HZnwNEPsA6+MVdnbjX94pDS1y1RW35pre5bThjgy0Jlk2dHAyOu&#10;ciHIpn+vGdxDdl7HQENju1A8KAeC6MDTw5GbgIWGKxeL4vQUMFLYy/PlIo3gElJNp411/i3XHQpG&#10;jS1wH6OT/a3zAQ2pJpdwmdNSsLWQMk7sdnMtLdoT0Mk6fjGBF25SBWelw7Ex4rgCIOGOsBfgRt4f&#10;yywv0qu8nK0Xy7NZsS7ms/IsXc7SrLwqF2lRFjfr7wFgVlStYIyrW6H4pMGs+DuOD90wqieqEPU1&#10;Luf5fKToj0mm8ftdkp3w0JJSdDVeHp1IFYh9o1hsGE+EHO3kZ/ixylCD6R+rEmUQmB814IfNEBVX&#10;htuDKjaaPYAurAbagHx4TsBotf2GUQ+tWWP3dUcsx0i+U6Ct0MeTYSdjMxlEUThaY4/RaF77sd93&#10;xoptC5FH9Sp9CfprRJTGE4qDaqHdYg6HpyH08/N59Hp6wFY/AA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EmzfHZ+AgAA&#10;CA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BB6D4F" w:rsidRDefault="00BB6D4F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A5D29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A5D29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BB6D4F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BB6D4F" w:rsidRPr="00817AA1" w:rsidRDefault="00BB6D4F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5A5D29">
              <w:rPr>
                <w:rFonts w:ascii="標楷體" w:hAnsi="標楷體" w:hint="eastAsia"/>
                <w:noProof/>
                <w:sz w:val="28"/>
                <w:szCs w:val="28"/>
              </w:rPr>
              <w:t>三男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5A5D29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5A5D29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5A5D29">
              <w:rPr>
                <w:rFonts w:ascii="標楷體" w:hAnsi="標楷體"/>
                <w:noProof/>
                <w:sz w:val="28"/>
                <w:szCs w:val="28"/>
              </w:rPr>
              <w:t>5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5A5D29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5A5D29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5A5D29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30802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31007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30212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30407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30605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張思謙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黃猶盛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黃柏瑞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何彥炘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巫睿洺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B6D4F" w:rsidRDefault="00BB6D4F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BB6D4F" w:rsidRDefault="00BB6D4F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BB6D4F" w:rsidRDefault="00BB6D4F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BB6D4F" w:rsidRDefault="00BB6D4F">
      <w:pPr>
        <w:sectPr w:rsidR="00BB6D4F" w:rsidSect="00BB6D4F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BB6D4F" w:rsidRDefault="00BB6D4F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D4F" w:rsidRPr="00053D41" w:rsidRDefault="00BB6D4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BB6D4F" w:rsidRPr="00053D41" w:rsidRDefault="00BB6D4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0;margin-top:0;width:162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+1lhAIAABkFAAAOAAAAZHJzL2Uyb0RvYy54bWysVNuO2yAQfa/Uf0C8Z22nzia21lntpakq&#10;bS/Sbj+AAI5RMeMCib2t+u8dcJLN9iJVVf2AgRkOM3POcHE5tJrspHUKTEWzs5QSaTgIZTYV/fSw&#10;miwocZ4ZwTQYWdFH6ejl8uWLi74r5RQa0EJagiDGlX1X0cb7rkwSxxvZMncGnTRorMG2zOPSbhJh&#10;WY/orU6maXqe9GBFZ4FL53D3djTSZcSva8n9h7p20hNdUYzNx9HGcR3GZHnByo1lXaP4Pgz2D1G0&#10;TBm89Ah1yzwjW6t+gWoVt+Cg9mcc2gTqWnEZc8BssvSnbO4b1smYCxbHdccyuf8Hy9/vPlqiBHKX&#10;U2JYixw9yMGTaxhI9irUp+9ciW73HTr6AffRN+bqujvgnx0xcNMws5FX1kLfSCYwviycTE6Ojjgu&#10;gKz7dyDwHrb1EIGG2raheFgOgujI0+ORmxALx81pOpvnKZo42vLZHMmPV7DycLqzzr+R0JIwqahF&#10;7iM62905H6Jh5cElXOZAK7FSWseF3axvtCU7hjpZxW+P/sxNm+BsIBwbEccdDBLvCLYQbuT9W5FN&#10;8/R6WkxW54v5JF/ls0kxTxeTNCuui/M0L/Lb1fcQYJaXjRJCmjtl5EGDWf53HO+7YVRPVCHpK1rM&#10;prORoj8mmcbvd0m2ymNLatVWdHF0YmUg9rURmDYrPVN6nCfPw49Vxhoc/rEqUQaB+VEDflgPo+Ii&#10;g0EjaxCPKAwLyBtSjO8JThqwXynpsTcr6r5smZWU6LcGxVVkeR6aOS6iFiixp5b1qYUZjlAV9ZSM&#10;0xs/PgDbzqpNgzeNcjZwhYKsVdTKU1R7GWP/xaT2b0Vo8NN19Hp60ZY/AAAA//8DAFBLAwQUAAYA&#10;CAAAACEAYnfOQdkAAAAEAQAADwAAAGRycy9kb3ducmV2LnhtbEyPwU7DMBBE70j8g7VIXBB1CKWB&#10;EKcCJFCvLf2ATbxNIuJ1FLtN+vcsXOAy0mhWM2+L9ex6daIxdJ4N3C0SUMS1tx03Bvaf77ePoEJE&#10;tth7JgNnCrAuLy8KzK2feEunXWyUlHDI0UAb45BrHeqWHIaFH4glO/jRYRQ7NtqOOEm563WaJCvt&#10;sGNZaHGgt5bqr93RGThsppuHp6n6iPtsu1y9YpdV/mzM9dX88gwq0hz/juEHX9ChFKbKH9kG1RuQ&#10;R+KvSnafLsVWBrI0AV0W+j98+Q0AAP//AwBQSwECLQAUAAYACAAAACEAtoM4kv4AAADhAQAAEwAA&#10;AAAAAAAAAAAAAAAAAAAAW0NvbnRlbnRfVHlwZXNdLnhtbFBLAQItABQABgAIAAAAIQA4/SH/1gAA&#10;AJQBAAALAAAAAAAAAAAAAAAAAC8BAABfcmVscy8ucmVsc1BLAQItABQABgAIAAAAIQCi0+1lhAIA&#10;ABkFAAAOAAAAAAAAAAAAAAAAAC4CAABkcnMvZTJvRG9jLnhtbFBLAQItABQABgAIAAAAIQBid85B&#10;2QAAAAQBAAAPAAAAAAAAAAAAAAAAAN4EAABkcnMvZG93bnJldi54bWxQSwUGAAAAAAQABADzAAAA&#10;5AUAAAAA&#10;" stroked="f">
                <v:textbox>
                  <w:txbxContent>
                    <w:p w:rsidR="00BB6D4F" w:rsidRPr="00053D41" w:rsidRDefault="00BB6D4F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BB6D4F" w:rsidRPr="00053D41" w:rsidRDefault="00BB6D4F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D4F" w:rsidRDefault="00BB6D4F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A5D29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A5D29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left:0;text-align:left;margin-left:6in;margin-top:9pt;width:131.05pt;height:18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7HxfgIAAAk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MODu&#10;FCNFOuDong8eXekBZXmoT29cBW53Bhz9AOvgG3N15lbTLw4pfd0SteWX1uq+5YRBfFk4mTw7OuK4&#10;ALLp32sG95Cd1xFoaGwXigflQIAOPD0cuQmx0HDlYlGcns4xorCX58tFGslLSDWdNtb5t1x3KBg1&#10;tsB9RCf7W+dDNKSaXMJlTkvB1kLKOLHbzbW0aE9AJ+v4xQReuEkVnJUOx0bEcQWChDvCXgg38v5Y&#10;ZnmRXuXlbL1Yns2KdTGflWfpcpZm5VW5SIuyuFl/DwFmRdUKxri6FYpPGsyKv+P40A2jeqIKUV/j&#10;cp7PR4r+mGQav98l2QkPLSlFV+Pl0YlUgdg3ikHapPJEyNFOfg4/VhlqMP1jVaIMAvOjBvywGUbF&#10;RZEEjWw0ewBhWA28AfvwnoDRavsNox56s8bu645YjpF8p0BcoZEnw07GZjKIonC0xh6j0bz2Y8Pv&#10;jBXbFpBH+Sp9CQJsRNTGUxQH2UK/xSQOb0No6Ofz6PX0gq1+AA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DrLsfF+AgAA&#10;CQ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BB6D4F" w:rsidRDefault="00BB6D4F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A5D29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A5D29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BB6D4F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BB6D4F" w:rsidRPr="00817AA1" w:rsidRDefault="00BB6D4F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5A5D29">
              <w:rPr>
                <w:rFonts w:ascii="標楷體" w:hAnsi="標楷體" w:hint="eastAsia"/>
                <w:noProof/>
                <w:sz w:val="28"/>
                <w:szCs w:val="28"/>
              </w:rPr>
              <w:t>三男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5A5D29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5A5D29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5A5D29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5A5D29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5A5D29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5A5D29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30409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30608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30805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31014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30214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賴漳豈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賴禾家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陳約諦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陳彣昇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楊杰叡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B6D4F" w:rsidRDefault="00BB6D4F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BB6D4F" w:rsidRDefault="00BB6D4F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BB6D4F" w:rsidRDefault="00BB6D4F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BB6D4F" w:rsidRDefault="00BB6D4F">
      <w:pPr>
        <w:sectPr w:rsidR="00BB6D4F" w:rsidSect="00BB6D4F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BB6D4F" w:rsidRDefault="00BB6D4F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D4F" w:rsidRPr="00053D41" w:rsidRDefault="00BB6D4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BB6D4F" w:rsidRPr="00053D41" w:rsidRDefault="00BB6D4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left:0;text-align:left;margin-left:0;margin-top:0;width:162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NgvgwIAABkFAAAOAAAAZHJzL2Uyb0RvYy54bWysVG1v2yAQ/j5p/wHxPfWLnCa26lRtskyT&#10;uhep3Q8ggGM0DAxI7G7qf9+BkzTdizRN8wcM3PFwd89zXF0PnUR7bp3QqsbZRYoRV1QzobY1/vyw&#10;nswxcp4oRqRWvMaP3OHrxetXV72peK5bLRm3CECUq3pT49Z7UyWJoy3viLvQhiswNtp2xMPSbhNm&#10;SQ/onUzyNL1Mem2ZsZpy52B3NRrxIuI3Daf+Y9M47pGsMcTm42jjuAljsrgi1dYS0wp6CIP8QxQd&#10;EQouPUGtiCdoZ8UvUJ2gVjvd+Auqu0Q3jaA85gDZZOlP2dy3xPCYCxTHmVOZ3P+DpR/2nywSDLjL&#10;MVKkA44e+ODRrR5QNg316Y2rwO3egKMfYB98Y67O3Gn6xSGlly1RW35jre5bThjEl4WTydnREccF&#10;kE3/XjO4h+y8jkBDY7tQPCgHAnTg6fHETYiFwmaeTmdFCiYKtmI6A/LjFaQ6njbW+bdcdyhMamyB&#10;+4hO9nfOh2hIdXQJlzktBVsLKePCbjdLadGegE7W8Tugv3CTKjgrHY6NiOMOBAl3BFsIN/L+vczy&#10;Ir3Ny8n6cj6bFOtiOiln6XySZuVteZkWZbFaP4UAs6JqBWNc3QnFjxrMir/j+NANo3qiClFf43Ka&#10;T0eK/phkGr/fJdkJDy0pRVfj+cmJVIHYN4pB2qTyRMhxnrwMP1YZanD8x6pEGQTmRw34YTMcFQdo&#10;QSMbzR5BGFYDb0AxvCcwabX9hlEPvVlj93VHLMdIvlMgrjIritDMcRG1gJE9t2zOLURRgKqxx2ic&#10;Lv34AOyMFdsWbhrlrPQNCLIRUSvPUR1kDP0Xkzq8FaHBz9fR6/lFW/w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Lcs2C+DAgAA&#10;GQ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BB6D4F" w:rsidRPr="00053D41" w:rsidRDefault="00BB6D4F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BB6D4F" w:rsidRPr="00053D41" w:rsidRDefault="00BB6D4F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D4F" w:rsidRDefault="00BB6D4F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A5D29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A5D29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9" type="#_x0000_t202" style="position:absolute;left:0;text-align:left;margin-left:6in;margin-top:9pt;width:131.05pt;height:18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qbVfgIAAAkFAAAOAAAAZHJzL2Uyb0RvYy54bWysVNuO2yAQfa/Uf0C8Z31ZJxtbcVZ7aapK&#10;24u02w8gBseoGCiQ2Nuq/94B4nS7baWqqh/wAMNhZs4ZVpdjL9CBGcuVrHF2lmLEZKMol7saf3zY&#10;zJYYWUckJUJJVuNHZvHl+uWL1aArlqtOCcoMAhBpq0HXuHNOV0lim471xJ4pzSRstsr0xMHU7BJq&#10;yADovUjyNF0kgzJUG9Uwa2H1Nm7idcBvW9a4921rmUOixhCbC6MJ49aPyXpFqp0huuPNMQzyD1H0&#10;hEu49AR1SxxBe8N/gep5Y5RVrTtrVJ+otuUNCzlANln6LJv7jmgWcoHiWH0qk/1/sM27wweDOAXu&#10;Mowk6YGjBzY6dK1GlBW+PoO2Fbjda3B0I6yDb8jV6jvVfLJIqpuOyB27MkYNHSMU4sv8yeTJ0Yhj&#10;Pch2eKso3EP2TgWgsTW9Lx6UAwE68PR44sbH0vgrF4vi/HyOUQN7eb5cpIG8hFTTaW2se81Uj7xR&#10;YwPcB3RyuLPOR0OqycVfZpXgdMOFCBOz294Igw4EdLIJX0jgmZuQ3lkqfywixhUIEu7wez7cwPvX&#10;MsuL9DovZ5vF8mJWbIr5rLxIl7M0K6/LRVqUxe3mmw8wK6qOU8rkHZds0mBW/B3Hx26I6gkqREON&#10;y3k+jxT9Mck0fL9LsucOWlLwvsbLkxOpPLGvJIW0SeUIF9FOfg4/VBlqMP1DVYIMPPNRA27cjlFx&#10;55O8too+gjCMAt6AfXhPwOiU+YLRAL1ZY/t5TwzDSLyRIC7fyJNhJmM7GUQ2cLTGDqNo3rjY8Htt&#10;+K4D5Chfqa5AgC0P2vBKjVEcZQv9FpI4vg2+oZ/Og9ePF2z9HQ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LiyptV+AgAA&#10;CQ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BB6D4F" w:rsidRDefault="00BB6D4F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A5D29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A5D29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BB6D4F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BB6D4F" w:rsidRPr="00817AA1" w:rsidRDefault="00BB6D4F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5A5D29">
              <w:rPr>
                <w:rFonts w:ascii="標楷體" w:hAnsi="標楷體" w:hint="eastAsia"/>
                <w:noProof/>
                <w:sz w:val="28"/>
                <w:szCs w:val="28"/>
              </w:rPr>
              <w:t>三女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5A5D29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5A5D29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5A5D29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5A5D29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5A5D29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5A5D29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30114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30316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30515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30718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30822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31019</w:t>
            </w: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劉宥妤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王妍甯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賴芊秀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張少菲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胡盈萱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江伊甯</w:t>
            </w: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B6D4F" w:rsidRDefault="00BB6D4F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BB6D4F" w:rsidRDefault="00BB6D4F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BB6D4F" w:rsidRDefault="00BB6D4F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BB6D4F" w:rsidRDefault="00BB6D4F">
      <w:pPr>
        <w:sectPr w:rsidR="00BB6D4F" w:rsidSect="00BB6D4F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BB6D4F" w:rsidRDefault="00BB6D4F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D4F" w:rsidRPr="00053D41" w:rsidRDefault="00BB6D4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BB6D4F" w:rsidRPr="00053D41" w:rsidRDefault="00BB6D4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0" type="#_x0000_t202" style="position:absolute;left:0;text-align:left;margin-left:0;margin-top:0;width:162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REQgwIAABkFAAAOAAAAZHJzL2Uyb0RvYy54bWysVFtv2yAUfp+0/4B4T21HThNbdapelmlS&#10;d5Ha/QBicIyGOQxI7G7qf98BJ2m6izRN8wMGzuE7l++Di8uhU2QnrJOgK5qdpZQIXQOXelPRzw+r&#10;yYIS55nmTIEWFX0Ujl4uX7+66E0pptCC4sISBNGu7E1FW+9NmSSubkXH3BkYodHYgO2Yx6XdJNyy&#10;HtE7lUzT9DzpwXJjoRbO4e7taKTLiN80ovYfm8YJT1RFMTcfRxvHdRiT5QUrN5aZVtb7NNg/ZNEx&#10;qTHoEeqWeUa2Vv4C1cnagoPGn9XQJdA0shaxBqwmS3+q5r5lRsRasDnOHNvk/h9s/WH3yRLJkTts&#10;j2YdcvQgBk+uYSDZPPSnN65Et3uDjn7AffSNtTpzB/UXRzTctExvxJW10LeCccwvCyeTk6Mjjgsg&#10;6/49cIzDth4i0NDYLjQP20EQHRN5PHITcqlxc5rO5nmKphpt+WyO5McQrDycNtb5twI6EiYVtch9&#10;RGe7O+dDNqw8uIRgDpTkK6lUXNjN+kZZsmOok1X89ugv3JQOzhrCsRFx3MEkMUawhXQj79+LbJqn&#10;19NisjpfzCf5Kp9Ninm6mKRZcV2cp3mR366eQoJZXraSc6HvpBYHDWb533G8vw2jeqIKSV/RYjad&#10;jRT9scg0fr8rspMer6SSXUUXRydWBmLfaI5ls9IzqcZ58jL92GXsweEfuxJlEJgfNeCH9TAqLg/h&#10;g0bWwB9RGBaQN6QY3xOctGC/UdLj3ayo+7plVlCi3mkUV5HlObr5uIhaoMSeWtanFqZrhKqop2Sc&#10;3vjxAdgaKzctRhrlrOEKBdnIqJXnrPYyxvsXi9q/FeGCn66j1/OLtvwB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LhdERCDAgAA&#10;GQ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BB6D4F" w:rsidRPr="00053D41" w:rsidRDefault="00BB6D4F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BB6D4F" w:rsidRPr="00053D41" w:rsidRDefault="00BB6D4F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D4F" w:rsidRDefault="00BB6D4F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A5D29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A5D29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1" type="#_x0000_t202" style="position:absolute;left:0;text-align:left;margin-left:6in;margin-top:9pt;width:131.05pt;height:18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dgpfwIAAAgFAAAOAAAAZHJzL2Uyb0RvYy54bWysVG1v2yAQ/j5p/wHxPfVLHTe24lRNukyT&#10;uhep3Q8gBsdoGBiQ2N20/74Dx1nXbdI0zR/wAcfD3T3PsbweOoGOzFiuZIWTixgjJmtFudxX+OPD&#10;drbAyDoiKRFKsgo/MouvVy9fLHtdslS1SlBmEIBIW/a6wq1zuowiW7esI/ZCaSZhs1GmIw6mZh9R&#10;Q3pA70SUxnEe9cpQbVTNrIXV23ETrwJ+07DavW8ayxwSFYbYXBhNGHd+jFZLUu4N0S2vT2GQf4ii&#10;I1zCpWeoW+IIOhj+C1THa6OsatxFrbpINQ2vWcgBskniZ9nct0SzkAsUx+pzmez/g63fHT8YxGmF&#10;C4wk6YCiBzY4tFYDSnJfnl7bErzuNfi5AdaB5pCq1Xeq/mSRVJuWyD27MUb1LSMUwkv8yejJ0RHH&#10;epBd/1ZRuIccnApAQ2M6XzuoBgJ0oOnxTI2PpfZX5nl2eTnHqIa9NF3kceAuIuV0WhvrXjPVIW9U&#10;2AD1AZ0c76zz0ZBycvGXWSU43XIhwsTsdxth0JGATLbhCwk8cxPSO0vlj42I4woECXf4PR9uoP1r&#10;kaRZvE6L2TZfXM2ybTafFVfxYhYnxbrI46zIbrfffIBJVracUibvuGSTBJPs7yg+NcMoniBC1AOV&#10;83Q+UvTHJOPw/S7JjjvoSMG7Ci/OTqT0xL6SFNImpSNcjHb0c/ihylCD6R+qEmTgmR814IbdEASX&#10;zCd57RR9BGEYBbwB+/CcgNEq8wWjHlqzwvbzgRiGkXgjQVy+jyfDTMZuMois4WiFHUajuXFjvx+0&#10;4fsWkEf5SnUDAmx40IZX6hjFSbbQbiGJ09Pg+/npPHj9eMBW3wEAAP//AwBQSwMEFAAGAAgAAAAh&#10;AErc8Q7eAAAACgEAAA8AAABkcnMvZG93bnJldi54bWxMj0FPg0AQhe8m/ofNmHgxdoEoIcjSaKu3&#10;emhtet6yIxDZWcIuhf57p6f2NHn5Xt68Vyxn24kTDr51pCBeRCCQKmdaqhXsf76eMxA+aDK6c4QK&#10;zuhhWd7fFTo3bqItnnahFhxCPtcKmhD6XEpfNWi1X7geidmvG6wOLIdamkFPHG47mURRKq1uiT80&#10;usdVg9XfbrQK0vUwTltaPa33nxv93dfJ4eN8UOrxYX5/AxFwDlczXOpzdSi509GNZLzoFGTpC28J&#10;DDK+F0OcpDGIo4JXJrIs5O2E8h8AAP//AwBQSwECLQAUAAYACAAAACEAtoM4kv4AAADhAQAAEwAA&#10;AAAAAAAAAAAAAAAAAAAAW0NvbnRlbnRfVHlwZXNdLnhtbFBLAQItABQABgAIAAAAIQA4/SH/1gAA&#10;AJQBAAALAAAAAAAAAAAAAAAAAC8BAABfcmVscy8ucmVsc1BLAQItABQABgAIAAAAIQAySdgpfwIA&#10;AAgFAAAOAAAAAAAAAAAAAAAAAC4CAABkcnMvZTJvRG9jLnhtbFBLAQItABQABgAIAAAAIQBK3PEO&#10;3gAAAAoBAAAPAAAAAAAAAAAAAAAAANkEAABkcnMvZG93bnJldi54bWxQSwUGAAAAAAQABADzAAAA&#10;5AUAAAAA&#10;" stroked="f">
                <v:textbox inset="0,0,0,0">
                  <w:txbxContent>
                    <w:p w:rsidR="00BB6D4F" w:rsidRDefault="00BB6D4F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A5D29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A5D29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BB6D4F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BB6D4F" w:rsidRPr="00817AA1" w:rsidRDefault="00BB6D4F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5A5D29">
              <w:rPr>
                <w:rFonts w:ascii="標楷體" w:hAnsi="標楷體" w:hint="eastAsia"/>
                <w:noProof/>
                <w:sz w:val="28"/>
                <w:szCs w:val="28"/>
              </w:rPr>
              <w:t>三女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5A5D29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5A5D29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5A5D29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5A5D29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5A5D29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5A5D29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30914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31020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30115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30321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30518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30719</w:t>
            </w: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江采蓁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游予彤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蕭涵云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張璦薇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曾琝媛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張語芯</w:t>
            </w: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B6D4F" w:rsidRDefault="00BB6D4F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BB6D4F" w:rsidRDefault="00BB6D4F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BB6D4F" w:rsidRDefault="00BB6D4F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BB6D4F" w:rsidRDefault="00BB6D4F">
      <w:pPr>
        <w:sectPr w:rsidR="00BB6D4F" w:rsidSect="00BB6D4F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BB6D4F" w:rsidRDefault="00BB6D4F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D4F" w:rsidRPr="00053D41" w:rsidRDefault="00BB6D4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BB6D4F" w:rsidRPr="00053D41" w:rsidRDefault="00BB6D4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2" type="#_x0000_t202" style="position:absolute;left:0;text-align:left;margin-left:0;margin-top:0;width:162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rhyhAIAABgFAAAOAAAAZHJzL2Uyb0RvYy54bWysVMlu2zAQvRfoPxC8O5IM2Y6EyEGWuiiQ&#10;LkDSD6BFyiJKcViStpQW+fcOKdtxugBFUR0kkjN8s7w3urgcOkV2wjoJuqLZWUqJ0DVwqTcV/fyw&#10;mpxT4jzTnCnQoqKPwtHL5etXF70pxRRaUFxYgiDalb2paOu9KZPE1a3omDsDIzQaG7Ad87i1m4Rb&#10;1iN6p5Jpms6THiw3FmrhHJ7ejka6jPhNI2r/sWmc8ERVFHPz8W3jex3eyfKClRvLTCvrfRrsH7Lo&#10;mNQY9Ah1yzwjWyt/gepkbcFB489q6BJoGlmLWANWk6U/VXPfMiNiLdgcZ45tcv8Ptv6w+2SJ5BVF&#10;ojTrkKIHMXhyDQPJitCe3rgSve4N+vkBz5HmWKozd1B/cUTDTcv0RlxZC30rGMf0snAzObk64rgA&#10;su7fA8c4bOshAg2N7ULvsBsE0ZGmxyM1IZcaD6fpbJGnaKrRls8WyH0MwcrDbWOdfyugI2FRUYvU&#10;R3S2u3M+ZMPKg0sI5kBJvpJKxY3drG+UJTuGMlnFZ4/+wk3p4KwhXBsRxxNMEmMEW0g30v69yKZ5&#10;ej0tJqv5+WKSr/LZpFik55M0K66LeZoX+e3qKSSY5WUrORf6TmpxkGCW/x3F+2EYxRNFSPqKFrPp&#10;bKToj0Wm8fldkZ30OJFKdiiJoxMrA7FvNMeyWemZVOM6eZl+7DL24PCNXYkyCMyPGvDDeoiCy+Yh&#10;fNDIGvgjCsMC8oYU4+8EFy3Yb5T0OJoVdV+3zApK1DuN4iqyPA+zHDdRC5TYU8v61MJ0jVAV9ZSM&#10;yxs/zv/WWLlpMdIoZw1XKMhGRq08Z7WXMY5fLGr/qwjzfbqPXs8/tOUPAAAA//8DAFBLAwQUAAYA&#10;CAAAACEAYnfOQdkAAAAEAQAADwAAAGRycy9kb3ducmV2LnhtbEyPwU7DMBBE70j8g7VIXBB1CKWB&#10;EKcCJFCvLf2ATbxNIuJ1FLtN+vcsXOAy0mhWM2+L9ex6daIxdJ4N3C0SUMS1tx03Bvaf77ePoEJE&#10;tth7JgNnCrAuLy8KzK2feEunXWyUlHDI0UAb45BrHeqWHIaFH4glO/jRYRQ7NtqOOEm563WaJCvt&#10;sGNZaHGgt5bqr93RGThsppuHp6n6iPtsu1y9YpdV/mzM9dX88gwq0hz/juEHX9ChFKbKH9kG1RuQ&#10;R+KvSnafLsVWBrI0AV0W+j98+Q0AAP//AwBQSwECLQAUAAYACAAAACEAtoM4kv4AAADhAQAAEwAA&#10;AAAAAAAAAAAAAAAAAAAAW0NvbnRlbnRfVHlwZXNdLnhtbFBLAQItABQABgAIAAAAIQA4/SH/1gAA&#10;AJQBAAALAAAAAAAAAAAAAAAAAC8BAABfcmVscy8ucmVsc1BLAQItABQABgAIAAAAIQDdrrhyhAIA&#10;ABgFAAAOAAAAAAAAAAAAAAAAAC4CAABkcnMvZTJvRG9jLnhtbFBLAQItABQABgAIAAAAIQBid85B&#10;2QAAAAQBAAAPAAAAAAAAAAAAAAAAAN4EAABkcnMvZG93bnJldi54bWxQSwUGAAAAAAQABADzAAAA&#10;5AUAAAAA&#10;" stroked="f">
                <v:textbox>
                  <w:txbxContent>
                    <w:p w:rsidR="00BB6D4F" w:rsidRPr="00053D41" w:rsidRDefault="00BB6D4F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BB6D4F" w:rsidRPr="00053D41" w:rsidRDefault="00BB6D4F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D4F" w:rsidRDefault="00BB6D4F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A5D29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A5D29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3" type="#_x0000_t202" style="position:absolute;left:0;text-align:left;margin-left:6in;margin-top:9pt;width:131.05pt;height:18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oiffwIAAAgFAAAOAAAAZHJzL2Uyb0RvYy54bWysVNtu3CAQfa/Uf0C8b3yJ92Ir3iiXblUp&#10;vUhJP4AFvEbFQIFdO6367x3wepumrVRV9QMeYDjMzDnDxeXQSXTg1gmtapydpRhxRTUTalfjjw+b&#10;2Qoj54liRGrFa/zIHb5cv3xx0ZuK57rVknGLAES5qjc1br03VZI42vKOuDNtuILNRtuOeJjaXcIs&#10;6QG9k0mepouk15YZqyl3DlZvx028jvhNw6l/3zSOeyRrDLH5ONo4bsOYrC9ItbPEtIIewyD/EEVH&#10;hIJLT1C3xBO0t+IXqE5Qq51u/BnVXaKbRlAec4BssvRZNvctMTzmAsVx5lQm9/9g6bvDB4sEq/ES&#10;I0U6oOiBDx5d6wFlq1Ce3rgKvO4N+PkB1oHmmKozd5p+ckjpm5aoHb+yVvctJwzCy8LJ5MnREccF&#10;kG3/VjO4h+y9jkBDY7tQO6gGAnSg6fFETYiFhisXi+L8fI4Rhb08Xy3SyF1Cqum0sc6/5rpDwaix&#10;BeojOjncOR+iIdXkEi5zWgq2EVLGid1tb6RFBwIy2cQvJvDMTargrHQ4NiKOKxAk3BH2QriR9q9l&#10;lhfpdV7ONovVclZsivmsXKarWZqV1+UiLcridvMtBJgVVSsY4+pOKD5JMCv+juJjM4ziiSJEfY3L&#10;eT4fKfpjkmn8fpdkJzx0pBRdjVcnJ1IFYl8pBmmTyhMhRzv5OfxYZajB9I9ViTIIzI8a8MN2iILL&#10;lpO8tpo9gjCsBt6AfXhOwGi1/YJRD61ZY/d5TyzHSL5RIK7Qx5NhJ2M7GURROFpjj9Fo3vix3/fG&#10;il0LyKN8lb4CATYiaiModYziKFtot5jE8WkI/fx0Hr1+PGDr7wAAAP//AwBQSwMEFAAGAAgAAAAh&#10;AErc8Q7eAAAACgEAAA8AAABkcnMvZG93bnJldi54bWxMj0FPg0AQhe8m/ofNmHgxdoEoIcjSaKu3&#10;emhtet6yIxDZWcIuhf57p6f2NHn5Xt68Vyxn24kTDr51pCBeRCCQKmdaqhXsf76eMxA+aDK6c4QK&#10;zuhhWd7fFTo3bqItnnahFhxCPtcKmhD6XEpfNWi1X7geidmvG6wOLIdamkFPHG47mURRKq1uiT80&#10;usdVg9XfbrQK0vUwTltaPa33nxv93dfJ4eN8UOrxYX5/AxFwDlczXOpzdSi509GNZLzoFGTpC28J&#10;DDK+F0OcpDGIo4JXJrIs5O2E8h8AAP//AwBQSwECLQAUAAYACAAAACEAtoM4kv4AAADhAQAAEwAA&#10;AAAAAAAAAAAAAAAAAAAAW0NvbnRlbnRfVHlwZXNdLnhtbFBLAQItABQABgAIAAAAIQA4/SH/1gAA&#10;AJQBAAALAAAAAAAAAAAAAAAAAC8BAABfcmVscy8ucmVsc1BLAQItABQABgAIAAAAIQAnOoiffwIA&#10;AAgFAAAOAAAAAAAAAAAAAAAAAC4CAABkcnMvZTJvRG9jLnhtbFBLAQItABQABgAIAAAAIQBK3PEO&#10;3gAAAAoBAAAPAAAAAAAAAAAAAAAAANkEAABkcnMvZG93bnJldi54bWxQSwUGAAAAAAQABADzAAAA&#10;5AUAAAAA&#10;" stroked="f">
                <v:textbox inset="0,0,0,0">
                  <w:txbxContent>
                    <w:p w:rsidR="00BB6D4F" w:rsidRDefault="00BB6D4F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A5D29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A5D29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BB6D4F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BB6D4F" w:rsidRPr="00817AA1" w:rsidRDefault="00BB6D4F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5A5D29">
              <w:rPr>
                <w:rFonts w:ascii="標楷體" w:hAnsi="標楷體" w:hint="eastAsia"/>
                <w:noProof/>
                <w:sz w:val="28"/>
                <w:szCs w:val="28"/>
              </w:rPr>
              <w:t>三女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5A5D29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5A5D29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5A5D29">
              <w:rPr>
                <w:rFonts w:ascii="標楷體" w:hAnsi="標楷體"/>
                <w:noProof/>
                <w:sz w:val="28"/>
                <w:szCs w:val="28"/>
              </w:rPr>
              <w:t>3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5A5D29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5A5D29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5A5D29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30327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30519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30726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30920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30116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31108</w:t>
            </w: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游品萱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顏眮伊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劉佩妤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黃璿芳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張熙彤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陳芮瑩</w:t>
            </w: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B6D4F" w:rsidRDefault="00BB6D4F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BB6D4F" w:rsidRDefault="00BB6D4F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BB6D4F" w:rsidRDefault="00BB6D4F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BB6D4F" w:rsidRDefault="00BB6D4F">
      <w:pPr>
        <w:sectPr w:rsidR="00BB6D4F" w:rsidSect="00BB6D4F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BB6D4F" w:rsidRDefault="00BB6D4F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D4F" w:rsidRPr="00053D41" w:rsidRDefault="00BB6D4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BB6D4F" w:rsidRPr="00053D41" w:rsidRDefault="00BB6D4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4" type="#_x0000_t202" style="position:absolute;left:0;text-align:left;margin-left:0;margin-top:0;width:162pt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UlNgwIAABgFAAAOAAAAZHJzL2Uyb0RvYy54bWysVNuO2yAQfa/Uf0C8Z32Rc7G1zmo3aapK&#10;24u02w8ggGNUGyiQ2Nuq/94BkjTbi1RV9QMGZjjMzDnD9c3Yd+jAjRVK1ji7SjHikiom5K7GHx83&#10;kwVG1hHJSKckr/ETt/hm+fLF9aArnqtWdYwbBCDSVoOuceucrpLE0pb3xF4pzSUYG2V64mBpdgkz&#10;ZAD0vkvyNJ0lgzJMG0W5tbC7jka8DPhNw6l73zSWO9TVGGJzYTRh3PoxWV6TameIbgU9hkH+IYqe&#10;CAmXnqHWxBG0N+IXqF5Qo6xq3BVVfaKaRlAecoBssvSnbB5aonnIBYpj9blM9v/B0neHDwYJVuMZ&#10;RpL0QNEjHx26UyPKM1+eQdsKvB40+LkR9oHmkKrV94p+skiqVUvkjt8ao4aWEwbhhZPJxdGIYz3I&#10;dnirGNxD9k4FoLExva8dVAMBOtD0dKbGx0JhM0+n8yIFEwVbMZ0D9z64hFSn09pY95qrHvlJjQ1Q&#10;H9DJ4d666Hpy8ZdZ1Qm2EV0XFma3XXUGHQjIZBO+I/ozt056Z6n8sYgYdyBIuMPbfLiB9q9llhfp&#10;XV5ONrPFfFJsiumknKeLSZqVd+UsLcpivfnmA8yKqhWMcXkvJD9JMCv+juJjM0TxBBGiocblNJ9G&#10;iv6YZBq+3yXZCwcd2Ym+xouzE6k8sa8kg7RJ5Yjo4jx5Hn4gBGpw+oeqBBl45qMG3Lgdg+CyxUle&#10;W8WeQBhGAW9AMTwnMGmV+YLRAK1ZY/t5TwzHqHsjQVxlVhS+l8MiaAEjc2nZXlqIpABVY4dRnK5c&#10;7P+9NmLXwk1RzlLdgiAbEbTilRujglT8AtovJHV8Knx/X66D148Hbfkd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IC1SU2DAgAA&#10;GA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BB6D4F" w:rsidRPr="00053D41" w:rsidRDefault="00BB6D4F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BB6D4F" w:rsidRPr="00053D41" w:rsidRDefault="00BB6D4F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D4F" w:rsidRDefault="00BB6D4F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A5D29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A5D29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5" type="#_x0000_t202" style="position:absolute;left:0;text-align:left;margin-left:6in;margin-top:9pt;width:131.05pt;height:18pt;z-index:-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QIqfwIAAAgFAAAOAAAAZHJzL2Uyb0RvYy54bWysVNtu3CAQfa/Uf0C8b3yJd7O24o1y6VaV&#10;0ouU9ANYwGtUDBTYtdOo/94Brzdp2kpVVT/gAYbhzJwznF8MnUR7bp3QqsbZSYoRV1QzobY1/ny/&#10;ni0xcp4oRqRWvMYP3OGL1etX572peK5bLRm3CIIoV/Wmxq33pkoSR1veEXeiDVew2WjbEQ9Tu02Y&#10;JT1E72SSp+ki6bVlxmrKnYPVm3ETr2L8puHUf2waxz2SNQZsPo42jpswJqtzUm0tMa2gBxjkH1B0&#10;RCi49BjqhniCdlb8EqoT1GqnG39CdZfophGUxxwgmyx9kc1dSwyPuUBxnDmWyf2/sPTD/pNFgtV4&#10;jpEiHVB0zwePrvSA8lie3rgKvO4M+PkB1oHmmKozt5p+cUjp65aoLb+0VvctJwzgZaGwybOjgRBX&#10;uRBk07/XDO4hO69joKGxXagdVANBdKDp4UhNwELDlYtFcXoKGCns5flykUZwCamm08Y6/5brDgWj&#10;xhaoj9HJ/tb5gIZUk0u4zGkp2FpIGSd2u7mWFu0JyGQdv5jACzepgrPS4dgYcVwBkHBH2AtwI+2P&#10;ZZYX6VVeztaL5dmsWBfzWXmWLmdpVl6Vi7Qoi5v19wAwK6pWMMbVrVB8kmBW/B3Fh2YYxRNFiPoa&#10;l/N8PlL0xyTT+P0uyU546Egpuhovj06kCsS+USz2iydCjnbyM/xYZajB9I9ViTIIzI8a8MNmiILL&#10;ynB9kMVGswcQhtXAG7APzwkYrbbfMOqhNWvsvu6I5RjJdwrEFfp4MuxkbCaDKApHa+wxGs1rP/b7&#10;zlixbSHyKF+lL0GAjYjaeEJxkC20W0zi8DSEfn4+j15PD9jqBwAAAP//AwBQSwMEFAAGAAgAAAAh&#10;AErc8Q7eAAAACgEAAA8AAABkcnMvZG93bnJldi54bWxMj0FPg0AQhe8m/ofNmHgxdoEoIcjSaKu3&#10;emhtet6yIxDZWcIuhf57p6f2NHn5Xt68Vyxn24kTDr51pCBeRCCQKmdaqhXsf76eMxA+aDK6c4QK&#10;zuhhWd7fFTo3bqItnnahFhxCPtcKmhD6XEpfNWi1X7geidmvG6wOLIdamkFPHG47mURRKq1uiT80&#10;usdVg9XfbrQK0vUwTltaPa33nxv93dfJ4eN8UOrxYX5/AxFwDlczXOpzdSi509GNZLzoFGTpC28J&#10;DDK+F0OcpDGIo4JXJrIs5O2E8h8AAP//AwBQSwECLQAUAAYACAAAACEAtoM4kv4AAADhAQAAEwAA&#10;AAAAAAAAAAAAAAAAAAAAW0NvbnRlbnRfVHlwZXNdLnhtbFBLAQItABQABgAIAAAAIQA4/SH/1gAA&#10;AJQBAAALAAAAAAAAAAAAAAAAAC8BAABfcmVscy8ucmVsc1BLAQItABQABgAIAAAAIQBdwQIqfwIA&#10;AAgFAAAOAAAAAAAAAAAAAAAAAC4CAABkcnMvZTJvRG9jLnhtbFBLAQItABQABgAIAAAAIQBK3PEO&#10;3gAAAAoBAAAPAAAAAAAAAAAAAAAAANkEAABkcnMvZG93bnJldi54bWxQSwUGAAAAAAQABADzAAAA&#10;5AUAAAAA&#10;" stroked="f">
                <v:textbox inset="0,0,0,0">
                  <w:txbxContent>
                    <w:p w:rsidR="00BB6D4F" w:rsidRDefault="00BB6D4F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A5D29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A5D29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BB6D4F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BB6D4F" w:rsidRPr="00817AA1" w:rsidRDefault="00BB6D4F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5A5D29">
              <w:rPr>
                <w:rFonts w:ascii="標楷體" w:hAnsi="標楷體" w:hint="eastAsia"/>
                <w:noProof/>
                <w:sz w:val="28"/>
                <w:szCs w:val="28"/>
              </w:rPr>
              <w:t>三女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5A5D29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5A5D29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5A5D29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5A5D29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5A5D29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5A5D29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30217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30416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30617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30818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30921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劉喬殷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陳姮蓁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游彩衣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陳宥芩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陳思樺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B6D4F" w:rsidRDefault="00BB6D4F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BB6D4F" w:rsidRDefault="00BB6D4F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BB6D4F" w:rsidRDefault="00BB6D4F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BB6D4F" w:rsidRDefault="00BB6D4F">
      <w:pPr>
        <w:sectPr w:rsidR="00BB6D4F" w:rsidSect="00BB6D4F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BB6D4F" w:rsidRDefault="00BB6D4F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D4F" w:rsidRPr="00053D41" w:rsidRDefault="00BB6D4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BB6D4F" w:rsidRPr="00053D41" w:rsidRDefault="00BB6D4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6" type="#_x0000_t202" style="position:absolute;left:0;text-align:left;margin-left:0;margin-top:0;width:162pt;height:3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H3egwIAABg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lW4wIj&#10;RTqg6IEPHl3rAeWvQnl64yrwujfg5wfYB5pjqs7cafrZIaVvWqK2/Mpa3becMAgvCyeTs6Mjjgsg&#10;m/6dZnAP2XkdgYbGdqF2UA0E6EDT44maEAuFzTydLYoUTBRsxWwB3McrSHU8bazzb7juUJjU2AL1&#10;EZ3s75wP0ZDq6BIuc1oKthZSxoXdbm6kRXsCMlnH74D+zE2q4Kx0ODYijjsQJNwRbCHcSPu3MsuL&#10;9DovJ+v5cjEp1sVsUi7S5STNyutynhZlcbv+HgLMiqoVjHF1JxQ/SjAr/o7iQzOM4okiRH2Ny1k+&#10;Gyn6Y5Jp/H6XZCc8dKQUXY2XJydSBWJfKwZpk8oTIcd58jz8WGWowfEfqxJlEJgfNeCHzRAFl0cG&#10;g0Y2mj2CMKwG3oBieE5g0mr7FaMeWrPG7suOWI6RfKtAXGVWFKGX4yJqASN7btmcW4iiAFVjj9E4&#10;vfFj/++MFdsWbhrlrPQVCLIRUStPUR1kDO0Xkzo8FaG/z9fR6+lBW/0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CP4fd6DAgAA&#10;GA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BB6D4F" w:rsidRPr="00053D41" w:rsidRDefault="00BB6D4F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BB6D4F" w:rsidRPr="00053D41" w:rsidRDefault="00BB6D4F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D4F" w:rsidRDefault="00BB6D4F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A5D29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A5D29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7" type="#_x0000_t202" style="position:absolute;left:0;text-align:left;margin-left:6in;margin-top:9pt;width:131.05pt;height:18pt;z-index:-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ytUfwIAAAg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qRIBxTd88GjKz2gPA/l6Y2rwOvOgJ8fYB1ojqk6c6vpF4eUvm6J2vJLa3XfcsIgvCycTJ4dHXFc&#10;ANn07zWDe8jO6wg0NLYLtYNqIEAHmh6O1IRYaLhysShOT+cYUdjL8+UijdwlpJpOG+v8W647FIwa&#10;W6A+opP9rfMhGlJNLuEyp6VgayFlnNjt5lpatCcgk3X8YgIv3KQKzkqHYyPiuAJBwh1hL4QbaX8s&#10;s7xIr/Jytl4sz2bFupjPyrN0OUuz8qpcpEVZ3Ky/hwCzomoFY1zdCsUnCWbF31F8aIZRPFGEqK9x&#10;Oc/nI0V/TDKN3++S7ISHjpSiq/Hy6ESqQOwbxSBtUnki5GgnP4cfqww1mP6xKlEGgflRA37YDFFw&#10;eRRJ0MhGswcQhtXAG7APzwkYrbbfMOqhNWvsvu6I5RjJdwrEFfp4MuxkbCaDKApHa+wxGs1rP/b7&#10;zlixbQF5lK/SlyDARkRtPEVxkC20W0zi8DSEfn4+j15PD9jqBwAAAP//AwBQSwMEFAAGAAgAAAAh&#10;AErc8Q7eAAAACgEAAA8AAABkcnMvZG93bnJldi54bWxMj0FPg0AQhe8m/ofNmHgxdoEoIcjSaKu3&#10;emhtet6yIxDZWcIuhf57p6f2NHn5Xt68Vyxn24kTDr51pCBeRCCQKmdaqhXsf76eMxA+aDK6c4QK&#10;zuhhWd7fFTo3bqItnnahFhxCPtcKmhD6XEpfNWi1X7geidmvG6wOLIdamkFPHG47mURRKq1uiT80&#10;usdVg9XfbrQK0vUwTltaPa33nxv93dfJ4eN8UOrxYX5/AxFwDlczXOpzdSi509GNZLzoFGTpC28J&#10;DDK+F0OcpDGIo4JXJrIs5O2E8h8AAP//AwBQSwECLQAUAAYACAAAACEAtoM4kv4AAADhAQAAEwAA&#10;AAAAAAAAAAAAAAAAAAAAW0NvbnRlbnRfVHlwZXNdLnhtbFBLAQItABQABgAIAAAAIQA4/SH/1gAA&#10;AJQBAAALAAAAAAAAAAAAAAAAAC8BAABfcmVscy8ucmVsc1BLAQItABQABgAIAAAAIQB5FytUfwIA&#10;AAgFAAAOAAAAAAAAAAAAAAAAAC4CAABkcnMvZTJvRG9jLnhtbFBLAQItABQABgAIAAAAIQBK3PEO&#10;3gAAAAoBAAAPAAAAAAAAAAAAAAAAANkEAABkcnMvZG93bnJldi54bWxQSwUGAAAAAAQABADzAAAA&#10;5AUAAAAA&#10;" stroked="f">
                <v:textbox inset="0,0,0,0">
                  <w:txbxContent>
                    <w:p w:rsidR="00BB6D4F" w:rsidRDefault="00BB6D4F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A5D29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A5D29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BB6D4F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BB6D4F" w:rsidRPr="00817AA1" w:rsidRDefault="00BB6D4F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5A5D29">
              <w:rPr>
                <w:rFonts w:ascii="標楷體" w:hAnsi="標楷體" w:hint="eastAsia"/>
                <w:noProof/>
                <w:sz w:val="28"/>
                <w:szCs w:val="28"/>
              </w:rPr>
              <w:t>三女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5A5D29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5A5D29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5A5D29">
              <w:rPr>
                <w:rFonts w:ascii="標楷體" w:hAnsi="標楷體"/>
                <w:noProof/>
                <w:sz w:val="28"/>
                <w:szCs w:val="28"/>
              </w:rPr>
              <w:t>5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5A5D29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5A5D29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5A5D29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30618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30820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31109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30218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30424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張芮語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黃詩云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范芝瑀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劉尹蕎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謝沛恩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B6D4F" w:rsidRDefault="00BB6D4F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BB6D4F" w:rsidRDefault="00BB6D4F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BB6D4F" w:rsidRDefault="00BB6D4F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BB6D4F" w:rsidRDefault="00BB6D4F">
      <w:pPr>
        <w:sectPr w:rsidR="00BB6D4F" w:rsidSect="00BB6D4F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BB6D4F" w:rsidRDefault="00BB6D4F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D4F" w:rsidRPr="00053D41" w:rsidRDefault="00BB6D4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BB6D4F" w:rsidRPr="00053D41" w:rsidRDefault="00BB6D4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8" type="#_x0000_t202" style="position:absolute;left:0;text-align:left;margin-left:0;margin-top:0;width:162pt;height:3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0iUgwIAABg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rMY5&#10;Rop0QNEDHzy61QPKp6E9vXEVeN0b8PMDnAPNsVRn7jT94pDSy5aoLb+xVvctJwzSy8LN5OzqiOMC&#10;yKZ/rxnEITuvI9DQ2C70DrqBAB1oejxRE3KhcJin01mRgomCrZjOgPsYglTH28Y6/5brDoVFjS1Q&#10;H9HJ/s75kA2pji4hmNNSsLWQMm7sdrOUFu0JyGQdnwP6CzepgrPS4dqIOJ5AkhAj2EK6kfbvZZYX&#10;6W1eTtaX89mkWBfTSTlL55M0K2/Ly7Qoi9X6KSSYFVUrGOPqTih+lGBW/B3Fh2EYxRNFiPoal1Og&#10;Ltb1xyLT+PyuyE54mEgpuhrPT06kCsS+UQzKJpUnQo7r5GX6scvQg+M3diXKIDA/asAPm2EUXB7C&#10;B41sNHsEYVgNvAHF8DuBRavtN4x6GM0au687YjlG8p0CcZVZUYRZjpuoBYzsuWVzbiGKAlSNPUbj&#10;cunH+d8ZK7YtRBrlrPQNCLIRUSvPWR1kDOMXizr8KsJ8n++j1/MPbfED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DYHSJSDAgAA&#10;GA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BB6D4F" w:rsidRPr="00053D41" w:rsidRDefault="00BB6D4F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BB6D4F" w:rsidRPr="00053D41" w:rsidRDefault="00BB6D4F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D4F" w:rsidRDefault="00BB6D4F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A5D29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A5D29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9" type="#_x0000_t202" style="position:absolute;left:0;text-align:left;margin-left:6in;margin-top:9pt;width:131.05pt;height:18pt;z-index:-25162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jxwgQIAAAgFAAAOAAAAZHJzL2Uyb0RvYy54bWysVNuO2yAQfa/Uf0C8Z31ZJxtbcVZ7aapK&#10;24u02w8ggGNUDBRI7G3Vf++A4zS9PFRV/WCPzXA4M+eMV9dDJ9GBWye0qnF2kWLEFdVMqF2NPz5t&#10;ZkuMnCeKEakVr/Ezd/h6/fLFqjcVz3WrJeMWAYhyVW9q3HpvqiRxtOUdcRfacAWLjbYd8fBqdwmz&#10;pAf0TiZ5mi6SXltmrKbcOfh6Py7idcRvGk79+6Zx3CNZY+Dm493G+zbck/WKVDtLTCvokQb5BxYd&#10;EQoOPUHdE0/Q3orfoDpBrXa68RdUd4luGkF5rAGqydJfqnlsieGxFmiOM6c2uf8HS98dPlgkGGiH&#10;kSIdSPTEB49u9YDyIrSnN66CrEcDeX6A7yE1lOrMg6afHFL6riVqx2+s1X3LCQN6WdiZnG0dcVwA&#10;2fZvNYNzyN7rCDQ0tguA0A0E6CDT80mawIWGIxeL4vJyjhGFtTxfLtKoXUKqabexzr/mukMhqLEF&#10;6SM6OTw4H9iQakqJ7LUUbCOkjC92t72TFh0I2GQTr1gAFHmeJlVIVjpsGxHHL0ASzghrgW6U/WuZ&#10;5UV6m5ezzWJ5NSs2xXxWXqXLWZqVt+UiLcrifvMtEMyKqhWMcfUgFJ8smBV/J/FxGEbzRBOivsbl&#10;PJ+PEp2zd+dFpvH6U5Gd8DCRUnQ1Xp6SSBWEfaUYlE0qT4Qc4+Rn+rHL0IPpGbsSbRCUHz3gh+0Q&#10;DZdfTvbaavYMxrAadAP14XcCQavtF4x6GM0au897YjlG8o0Cc4U5ngI7BdspIIrC1hp7jMbwzo/z&#10;vjdW7FpAHu2r9A0YsBHRG8GpI4ujbWHcYhHHX0OY5/P3mPXjB7b+DgAA//8DAFBLAwQUAAYACAAA&#10;ACEAStzxDt4AAAAKAQAADwAAAGRycy9kb3ducmV2LnhtbEyPQU+DQBCF7yb+h82YeDF2gSghyNJo&#10;q7d6aG163rIjENlZwi6F/nunp/Y0efle3rxXLGfbiRMOvnWkIF5EIJAqZ1qqFex/vp4zED5oMrpz&#10;hArO6GFZ3t8VOjduoi2edqEWHEI+1wqaEPpcSl81aLVfuB6J2a8brA4sh1qaQU8cbjuZRFEqrW6J&#10;PzS6x1WD1d9utArS9TBOW1o9rfefG/3d18nh43xQ6vFhfn8DEXAOVzNc6nN1KLnT0Y1kvOgUZOkL&#10;bwkMMr4XQ5ykMYijglcmsizk7YTyHwAA//8DAFBLAQItABQABgAIAAAAIQC2gziS/gAAAOEBAAAT&#10;AAAAAAAAAAAAAAAAAAAAAABbQ29udGVudF9UeXBlc10ueG1sUEsBAi0AFAAGAAgAAAAhADj9If/W&#10;AAAAlAEAAAsAAAAAAAAAAAAAAAAALwEAAF9yZWxzLy5yZWxzUEsBAi0AFAAGAAgAAAAhAPtuPHCB&#10;AgAACAUAAA4AAAAAAAAAAAAAAAAALgIAAGRycy9lMm9Eb2MueG1sUEsBAi0AFAAGAAgAAAAhAErc&#10;8Q7eAAAACgEAAA8AAAAAAAAAAAAAAAAA2wQAAGRycy9kb3ducmV2LnhtbFBLBQYAAAAABAAEAPMA&#10;AADmBQAAAAA=&#10;" stroked="f">
                <v:textbox inset="0,0,0,0">
                  <w:txbxContent>
                    <w:p w:rsidR="00BB6D4F" w:rsidRDefault="00BB6D4F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A5D29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A5D29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BB6D4F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BB6D4F" w:rsidRPr="00817AA1" w:rsidRDefault="00BB6D4F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5A5D29">
              <w:rPr>
                <w:rFonts w:ascii="標楷體" w:hAnsi="標楷體" w:hint="eastAsia"/>
                <w:noProof/>
                <w:sz w:val="28"/>
                <w:szCs w:val="28"/>
              </w:rPr>
              <w:t>三女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5A5D29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5A5D29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5A5D29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5A5D29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5A5D29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5A5D29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31017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31110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30227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30425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noProof/>
                <w:sz w:val="28"/>
              </w:rPr>
              <w:t>30619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黃潔妤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賴芊樺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黃姳蓁</w:t>
            </w:r>
          </w:p>
        </w:tc>
        <w:tc>
          <w:tcPr>
            <w:tcW w:w="1587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江梓語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A5D29">
              <w:rPr>
                <w:rFonts w:hint="eastAsia"/>
                <w:noProof/>
                <w:sz w:val="28"/>
              </w:rPr>
              <w:t>林藝昕</w:t>
            </w:r>
          </w:p>
        </w:tc>
        <w:tc>
          <w:tcPr>
            <w:tcW w:w="1588" w:type="dxa"/>
            <w:vAlign w:val="center"/>
          </w:tcPr>
          <w:p w:rsidR="00BB6D4F" w:rsidRDefault="00BB6D4F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B6D4F" w:rsidRDefault="00BB6D4F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B6D4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B6D4F" w:rsidRDefault="00BB6D4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B6D4F" w:rsidRPr="00845F47" w:rsidRDefault="00BB6D4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BB6D4F" w:rsidRDefault="00BB6D4F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BB6D4F" w:rsidRDefault="00BB6D4F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BB6D4F" w:rsidRPr="00BB6D4F" w:rsidRDefault="00BB6D4F">
      <w:pPr>
        <w:rPr>
          <w:rFonts w:hint="eastAsia"/>
        </w:r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  <w:bookmarkStart w:id="0" w:name="_GoBack"/>
      <w:bookmarkEnd w:id="0"/>
    </w:p>
    <w:sectPr w:rsidR="00BB6D4F" w:rsidRPr="00BB6D4F" w:rsidSect="00BB6D4F">
      <w:type w:val="continuous"/>
      <w:pgSz w:w="12191" w:h="7938" w:code="9"/>
      <w:pgMar w:top="340" w:right="454" w:bottom="79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9F0" w:rsidRDefault="009509F0" w:rsidP="006133C3">
      <w:r>
        <w:separator/>
      </w:r>
    </w:p>
  </w:endnote>
  <w:endnote w:type="continuationSeparator" w:id="0">
    <w:p w:rsidR="009509F0" w:rsidRDefault="009509F0" w:rsidP="0061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9F0" w:rsidRDefault="009509F0" w:rsidP="006133C3">
      <w:r>
        <w:separator/>
      </w:r>
    </w:p>
  </w:footnote>
  <w:footnote w:type="continuationSeparator" w:id="0">
    <w:p w:rsidR="009509F0" w:rsidRDefault="009509F0" w:rsidP="00613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59"/>
    <w:rsid w:val="000033CD"/>
    <w:rsid w:val="000070FE"/>
    <w:rsid w:val="00012DDC"/>
    <w:rsid w:val="00016DF9"/>
    <w:rsid w:val="000212D8"/>
    <w:rsid w:val="00034F57"/>
    <w:rsid w:val="00050582"/>
    <w:rsid w:val="00053D41"/>
    <w:rsid w:val="00062137"/>
    <w:rsid w:val="000634C4"/>
    <w:rsid w:val="00063DBF"/>
    <w:rsid w:val="00077142"/>
    <w:rsid w:val="000774BE"/>
    <w:rsid w:val="00077A50"/>
    <w:rsid w:val="000B3B44"/>
    <w:rsid w:val="000B6DA0"/>
    <w:rsid w:val="000C65D9"/>
    <w:rsid w:val="000C676E"/>
    <w:rsid w:val="000E16DA"/>
    <w:rsid w:val="000F6670"/>
    <w:rsid w:val="001051F1"/>
    <w:rsid w:val="00105738"/>
    <w:rsid w:val="00105739"/>
    <w:rsid w:val="00124BF4"/>
    <w:rsid w:val="001433F0"/>
    <w:rsid w:val="00151DC1"/>
    <w:rsid w:val="00152217"/>
    <w:rsid w:val="00156B93"/>
    <w:rsid w:val="00162EE4"/>
    <w:rsid w:val="00167ACF"/>
    <w:rsid w:val="001734BE"/>
    <w:rsid w:val="001A7C07"/>
    <w:rsid w:val="001B434A"/>
    <w:rsid w:val="001E5884"/>
    <w:rsid w:val="00201A4D"/>
    <w:rsid w:val="00216AEA"/>
    <w:rsid w:val="00233160"/>
    <w:rsid w:val="00233768"/>
    <w:rsid w:val="002545F1"/>
    <w:rsid w:val="00261812"/>
    <w:rsid w:val="002676B1"/>
    <w:rsid w:val="00270BFC"/>
    <w:rsid w:val="00275525"/>
    <w:rsid w:val="0027634D"/>
    <w:rsid w:val="00287589"/>
    <w:rsid w:val="00291B30"/>
    <w:rsid w:val="002A56BE"/>
    <w:rsid w:val="002C002F"/>
    <w:rsid w:val="002C552E"/>
    <w:rsid w:val="002C71CF"/>
    <w:rsid w:val="00301F74"/>
    <w:rsid w:val="0032199B"/>
    <w:rsid w:val="003254DF"/>
    <w:rsid w:val="00327631"/>
    <w:rsid w:val="00334CEC"/>
    <w:rsid w:val="003654A7"/>
    <w:rsid w:val="003809F5"/>
    <w:rsid w:val="003A09A0"/>
    <w:rsid w:val="003A1A2F"/>
    <w:rsid w:val="003D6558"/>
    <w:rsid w:val="003D7EC3"/>
    <w:rsid w:val="003E0B42"/>
    <w:rsid w:val="003E3365"/>
    <w:rsid w:val="003E7344"/>
    <w:rsid w:val="00405D25"/>
    <w:rsid w:val="00416D34"/>
    <w:rsid w:val="004201EF"/>
    <w:rsid w:val="00420A65"/>
    <w:rsid w:val="004253BF"/>
    <w:rsid w:val="0043610F"/>
    <w:rsid w:val="00441D3A"/>
    <w:rsid w:val="00443429"/>
    <w:rsid w:val="00446777"/>
    <w:rsid w:val="00446D53"/>
    <w:rsid w:val="00491E08"/>
    <w:rsid w:val="004A3B81"/>
    <w:rsid w:val="004A5509"/>
    <w:rsid w:val="004A7F20"/>
    <w:rsid w:val="004B5E6C"/>
    <w:rsid w:val="004C5011"/>
    <w:rsid w:val="004D17B6"/>
    <w:rsid w:val="004D3090"/>
    <w:rsid w:val="004D3971"/>
    <w:rsid w:val="004E658E"/>
    <w:rsid w:val="004F13EE"/>
    <w:rsid w:val="00507DB3"/>
    <w:rsid w:val="00511762"/>
    <w:rsid w:val="00517396"/>
    <w:rsid w:val="00537E07"/>
    <w:rsid w:val="00572691"/>
    <w:rsid w:val="00577833"/>
    <w:rsid w:val="005A0FC0"/>
    <w:rsid w:val="005A2459"/>
    <w:rsid w:val="005A461A"/>
    <w:rsid w:val="005B30D3"/>
    <w:rsid w:val="005B67E2"/>
    <w:rsid w:val="005C45BE"/>
    <w:rsid w:val="005E5B43"/>
    <w:rsid w:val="005F1ED4"/>
    <w:rsid w:val="005F299B"/>
    <w:rsid w:val="006133C3"/>
    <w:rsid w:val="006245D7"/>
    <w:rsid w:val="006269F4"/>
    <w:rsid w:val="0063508B"/>
    <w:rsid w:val="0064224C"/>
    <w:rsid w:val="006520AE"/>
    <w:rsid w:val="00654038"/>
    <w:rsid w:val="00677486"/>
    <w:rsid w:val="00685379"/>
    <w:rsid w:val="00696871"/>
    <w:rsid w:val="006A66DE"/>
    <w:rsid w:val="006B3312"/>
    <w:rsid w:val="006B34E6"/>
    <w:rsid w:val="006E73FC"/>
    <w:rsid w:val="006F0C00"/>
    <w:rsid w:val="00703473"/>
    <w:rsid w:val="00711B99"/>
    <w:rsid w:val="007520EC"/>
    <w:rsid w:val="007527E8"/>
    <w:rsid w:val="007551AE"/>
    <w:rsid w:val="00766E1E"/>
    <w:rsid w:val="007713F6"/>
    <w:rsid w:val="007936BC"/>
    <w:rsid w:val="007A2707"/>
    <w:rsid w:val="007B51A1"/>
    <w:rsid w:val="007F71F5"/>
    <w:rsid w:val="00817AA1"/>
    <w:rsid w:val="00825EA9"/>
    <w:rsid w:val="00831D98"/>
    <w:rsid w:val="00845F47"/>
    <w:rsid w:val="0084711D"/>
    <w:rsid w:val="00853CA0"/>
    <w:rsid w:val="00865DD5"/>
    <w:rsid w:val="008754B0"/>
    <w:rsid w:val="00883310"/>
    <w:rsid w:val="00887682"/>
    <w:rsid w:val="00887836"/>
    <w:rsid w:val="00890362"/>
    <w:rsid w:val="008B27C1"/>
    <w:rsid w:val="008C41BF"/>
    <w:rsid w:val="008E2808"/>
    <w:rsid w:val="008E5065"/>
    <w:rsid w:val="008F3CE3"/>
    <w:rsid w:val="00903A95"/>
    <w:rsid w:val="00912926"/>
    <w:rsid w:val="00912A08"/>
    <w:rsid w:val="00914397"/>
    <w:rsid w:val="00932C1F"/>
    <w:rsid w:val="00932D37"/>
    <w:rsid w:val="00945D7A"/>
    <w:rsid w:val="009509F0"/>
    <w:rsid w:val="00973814"/>
    <w:rsid w:val="00975431"/>
    <w:rsid w:val="009849CD"/>
    <w:rsid w:val="00997015"/>
    <w:rsid w:val="009A4EE7"/>
    <w:rsid w:val="009C7A05"/>
    <w:rsid w:val="009D10B8"/>
    <w:rsid w:val="009F6DFB"/>
    <w:rsid w:val="009F790B"/>
    <w:rsid w:val="009F79F1"/>
    <w:rsid w:val="00A044E2"/>
    <w:rsid w:val="00A04888"/>
    <w:rsid w:val="00A05EB1"/>
    <w:rsid w:val="00A13E51"/>
    <w:rsid w:val="00A15DD1"/>
    <w:rsid w:val="00A325A9"/>
    <w:rsid w:val="00A4260B"/>
    <w:rsid w:val="00A60303"/>
    <w:rsid w:val="00A6450E"/>
    <w:rsid w:val="00A66FDB"/>
    <w:rsid w:val="00A77ED0"/>
    <w:rsid w:val="00A958FA"/>
    <w:rsid w:val="00AB355B"/>
    <w:rsid w:val="00AB38BD"/>
    <w:rsid w:val="00AB6CCC"/>
    <w:rsid w:val="00AC2391"/>
    <w:rsid w:val="00AD7CB9"/>
    <w:rsid w:val="00AE08D0"/>
    <w:rsid w:val="00AE25F4"/>
    <w:rsid w:val="00AE2CF6"/>
    <w:rsid w:val="00AE7A48"/>
    <w:rsid w:val="00AF1CAE"/>
    <w:rsid w:val="00AF7E28"/>
    <w:rsid w:val="00B0030F"/>
    <w:rsid w:val="00B04C19"/>
    <w:rsid w:val="00B11102"/>
    <w:rsid w:val="00B16589"/>
    <w:rsid w:val="00B3288E"/>
    <w:rsid w:val="00B33271"/>
    <w:rsid w:val="00B33C1C"/>
    <w:rsid w:val="00B41155"/>
    <w:rsid w:val="00B44621"/>
    <w:rsid w:val="00B62DDF"/>
    <w:rsid w:val="00B74081"/>
    <w:rsid w:val="00B83E24"/>
    <w:rsid w:val="00B8750A"/>
    <w:rsid w:val="00BB5B0D"/>
    <w:rsid w:val="00BB6D4F"/>
    <w:rsid w:val="00BD0ABC"/>
    <w:rsid w:val="00BD1FF6"/>
    <w:rsid w:val="00BE0369"/>
    <w:rsid w:val="00BE1D28"/>
    <w:rsid w:val="00BF2A34"/>
    <w:rsid w:val="00C21D1B"/>
    <w:rsid w:val="00C25642"/>
    <w:rsid w:val="00C25869"/>
    <w:rsid w:val="00C25CAB"/>
    <w:rsid w:val="00C32DC0"/>
    <w:rsid w:val="00C44CC7"/>
    <w:rsid w:val="00C537A7"/>
    <w:rsid w:val="00C61200"/>
    <w:rsid w:val="00C7054B"/>
    <w:rsid w:val="00C748BD"/>
    <w:rsid w:val="00C76EE2"/>
    <w:rsid w:val="00C91DF5"/>
    <w:rsid w:val="00CA01AA"/>
    <w:rsid w:val="00CA40C5"/>
    <w:rsid w:val="00CA4C4F"/>
    <w:rsid w:val="00CA6683"/>
    <w:rsid w:val="00CB18BE"/>
    <w:rsid w:val="00CB3D5D"/>
    <w:rsid w:val="00CC036A"/>
    <w:rsid w:val="00CF4F6B"/>
    <w:rsid w:val="00CF5B44"/>
    <w:rsid w:val="00D15731"/>
    <w:rsid w:val="00D4179D"/>
    <w:rsid w:val="00D47A66"/>
    <w:rsid w:val="00D67707"/>
    <w:rsid w:val="00DA5277"/>
    <w:rsid w:val="00DA5314"/>
    <w:rsid w:val="00DD4016"/>
    <w:rsid w:val="00DF39D1"/>
    <w:rsid w:val="00DF61BB"/>
    <w:rsid w:val="00E14A7D"/>
    <w:rsid w:val="00E234E1"/>
    <w:rsid w:val="00E236A7"/>
    <w:rsid w:val="00E24EDC"/>
    <w:rsid w:val="00E54099"/>
    <w:rsid w:val="00E54C94"/>
    <w:rsid w:val="00E6202D"/>
    <w:rsid w:val="00E7038B"/>
    <w:rsid w:val="00E90FB2"/>
    <w:rsid w:val="00EA4FFB"/>
    <w:rsid w:val="00EF5F9E"/>
    <w:rsid w:val="00F0074C"/>
    <w:rsid w:val="00F079A5"/>
    <w:rsid w:val="00F53D12"/>
    <w:rsid w:val="00F54884"/>
    <w:rsid w:val="00F624C9"/>
    <w:rsid w:val="00F66ADF"/>
    <w:rsid w:val="00F7664E"/>
    <w:rsid w:val="00FA652F"/>
    <w:rsid w:val="00FA7EDA"/>
    <w:rsid w:val="00FB47DB"/>
    <w:rsid w:val="00FC3DA9"/>
    <w:rsid w:val="00FE1A78"/>
    <w:rsid w:val="00FE34E7"/>
    <w:rsid w:val="00FE37F7"/>
    <w:rsid w:val="00FF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37AAEF"/>
  <w15:chartTrackingRefBased/>
  <w15:docId w15:val="{F8EEEBDA-6821-4A0D-A831-886CAB9E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133C3"/>
    <w:rPr>
      <w:rFonts w:eastAsia="標楷體"/>
      <w:kern w:val="2"/>
    </w:rPr>
  </w:style>
  <w:style w:type="paragraph" w:styleId="a5">
    <w:name w:val="footer"/>
    <w:basedOn w:val="a"/>
    <w:link w:val="a6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133C3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A8F92-6F57-4087-8EFF-1068768DC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542</Words>
  <Characters>3094</Characters>
  <Application>Microsoft Office Word</Application>
  <DocSecurity>0</DocSecurity>
  <Lines>25</Lines>
  <Paragraphs>7</Paragraphs>
  <ScaleCrop>false</ScaleCrop>
  <Company>CBA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徑賽檢錄表</dc:title>
  <dc:subject/>
  <dc:creator>chucba</dc:creator>
  <cp:keywords/>
  <dc:description/>
  <cp:lastModifiedBy>USER</cp:lastModifiedBy>
  <cp:revision>1</cp:revision>
  <cp:lastPrinted>2016-12-10T02:34:00Z</cp:lastPrinted>
  <dcterms:created xsi:type="dcterms:W3CDTF">2023-11-25T03:14:00Z</dcterms:created>
  <dcterms:modified xsi:type="dcterms:W3CDTF">2023-11-25T03:15:00Z</dcterms:modified>
</cp:coreProperties>
</file>